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 w:line="536" w:lineRule="exact"/>
        <w:jc w:val="both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pStyle w:val="5"/>
        <w:spacing w:before="0" w:beforeAutospacing="0" w:after="0" w:afterAutospacing="0" w:line="536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考生健康情况登记表</w:t>
      </w:r>
    </w:p>
    <w:p>
      <w:pPr>
        <w:pStyle w:val="5"/>
        <w:spacing w:before="0" w:beforeAutospacing="0" w:after="0" w:afterAutospacing="0" w:line="536" w:lineRule="exact"/>
        <w:ind w:firstLine="880" w:firstLineChars="200"/>
        <w:jc w:val="center"/>
        <w:rPr>
          <w:rFonts w:ascii="Times New Roman" w:hAnsi="Times New Roman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w w:val="97"/>
          <w:sz w:val="32"/>
          <w:szCs w:val="32"/>
        </w:rPr>
      </w:pPr>
      <w:r>
        <w:rPr>
          <w:rFonts w:hint="eastAsia" w:ascii="仿宋" w:hAnsi="仿宋" w:eastAsia="仿宋" w:cs="仿宋"/>
          <w:w w:val="97"/>
          <w:sz w:val="32"/>
          <w:szCs w:val="32"/>
        </w:rPr>
        <w:t>本人参加</w:t>
      </w:r>
      <w:r>
        <w:rPr>
          <w:rFonts w:hint="eastAsia" w:ascii="仿宋" w:hAnsi="仿宋" w:eastAsia="仿宋" w:cs="仿宋"/>
          <w:w w:val="97"/>
          <w:sz w:val="32"/>
          <w:szCs w:val="32"/>
          <w:u w:val="single"/>
        </w:rPr>
        <w:t>中央机关及其直属机构2023年度考试录用公务员或2023年度中央机关公开遴选和公开选调公务员考试</w:t>
      </w:r>
      <w:r>
        <w:rPr>
          <w:rFonts w:hint="eastAsia" w:ascii="仿宋" w:hAnsi="仿宋" w:eastAsia="仿宋" w:cs="仿宋"/>
          <w:w w:val="97"/>
          <w:sz w:val="32"/>
          <w:szCs w:val="32"/>
        </w:rPr>
        <w:t>，并作如下承诺：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w w:val="97"/>
          <w:sz w:val="32"/>
          <w:szCs w:val="32"/>
        </w:rPr>
      </w:pPr>
      <w:r>
        <w:rPr>
          <w:rFonts w:hint="eastAsia" w:ascii="仿宋" w:hAnsi="仿宋" w:eastAsia="仿宋" w:cs="仿宋"/>
          <w:w w:val="97"/>
          <w:sz w:val="32"/>
          <w:szCs w:val="32"/>
        </w:rPr>
        <w:t>1.本人如实填报7天内健康监测情况；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w w:val="97"/>
          <w:sz w:val="32"/>
          <w:szCs w:val="32"/>
        </w:rPr>
      </w:pPr>
      <w:r>
        <w:rPr>
          <w:rFonts w:hint="eastAsia" w:ascii="仿宋" w:hAnsi="仿宋" w:eastAsia="仿宋" w:cs="仿宋"/>
          <w:w w:val="97"/>
          <w:sz w:val="32"/>
          <w:szCs w:val="32"/>
        </w:rPr>
        <w:t>2.本人自愿遵守、配合考试期间的疫情防控相关要求；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w w:val="97"/>
          <w:sz w:val="32"/>
          <w:szCs w:val="32"/>
        </w:rPr>
      </w:pPr>
      <w:r>
        <w:rPr>
          <w:rFonts w:hint="eastAsia" w:ascii="仿宋" w:hAnsi="仿宋" w:eastAsia="仿宋" w:cs="仿宋"/>
          <w:w w:val="97"/>
          <w:sz w:val="32"/>
          <w:szCs w:val="32"/>
        </w:rPr>
        <w:t>3.本人如实在《考生健康情况登记表》上记录考前7天体温、症状等信息。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960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考生（本人签字）：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960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身份证号：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960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960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日    期：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考生健康情况登记表</w:t>
      </w:r>
    </w:p>
    <w:tbl>
      <w:tblPr>
        <w:tblStyle w:val="6"/>
        <w:tblW w:w="867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5"/>
        <w:gridCol w:w="3076"/>
        <w:gridCol w:w="25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日 期</w:t>
            </w:r>
          </w:p>
        </w:tc>
        <w:tc>
          <w:tcPr>
            <w:tcW w:w="30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体温是否≥37.3 ℃</w:t>
            </w:r>
          </w:p>
        </w:tc>
        <w:tc>
          <w:tcPr>
            <w:tcW w:w="25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Style w:val="8"/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是否有持续咳嗽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   年  月  日</w:t>
            </w:r>
          </w:p>
        </w:tc>
        <w:tc>
          <w:tcPr>
            <w:tcW w:w="3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</w:t>
            </w:r>
            <w:bookmarkStart w:id="0" w:name="_GoBack"/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</w:t>
            </w:r>
            <w:bookmarkEnd w:id="0"/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eastAsia="zh-CN"/>
              </w:rPr>
              <w:t>□</w:t>
            </w:r>
          </w:p>
        </w:tc>
        <w:tc>
          <w:tcPr>
            <w:tcW w:w="25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 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   年  月  日</w:t>
            </w:r>
          </w:p>
        </w:tc>
        <w:tc>
          <w:tcPr>
            <w:tcW w:w="3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eastAsia="zh-CN"/>
              </w:rPr>
              <w:t>□</w:t>
            </w:r>
          </w:p>
        </w:tc>
        <w:tc>
          <w:tcPr>
            <w:tcW w:w="25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 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   年  月  日</w:t>
            </w:r>
          </w:p>
        </w:tc>
        <w:tc>
          <w:tcPr>
            <w:tcW w:w="3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否□</w:t>
            </w:r>
          </w:p>
        </w:tc>
        <w:tc>
          <w:tcPr>
            <w:tcW w:w="25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 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   年  月  日</w:t>
            </w:r>
          </w:p>
        </w:tc>
        <w:tc>
          <w:tcPr>
            <w:tcW w:w="3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否□</w:t>
            </w:r>
          </w:p>
        </w:tc>
        <w:tc>
          <w:tcPr>
            <w:tcW w:w="25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 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   年  月  日</w:t>
            </w:r>
          </w:p>
        </w:tc>
        <w:tc>
          <w:tcPr>
            <w:tcW w:w="3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否□</w:t>
            </w:r>
          </w:p>
        </w:tc>
        <w:tc>
          <w:tcPr>
            <w:tcW w:w="25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 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   年  月  日</w:t>
            </w:r>
          </w:p>
        </w:tc>
        <w:tc>
          <w:tcPr>
            <w:tcW w:w="3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否□</w:t>
            </w:r>
          </w:p>
        </w:tc>
        <w:tc>
          <w:tcPr>
            <w:tcW w:w="25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 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 xml:space="preserve">    年  月  日</w:t>
            </w:r>
          </w:p>
        </w:tc>
        <w:tc>
          <w:tcPr>
            <w:tcW w:w="3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否□</w:t>
            </w:r>
          </w:p>
        </w:tc>
        <w:tc>
          <w:tcPr>
            <w:tcW w:w="25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</w:rPr>
              <w:t>是□  否□</w:t>
            </w:r>
          </w:p>
        </w:tc>
      </w:tr>
    </w:tbl>
    <w:p/>
    <w:sectPr>
      <w:footerReference r:id="rId3" w:type="default"/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0NjA0Mzc4ZjFjN2UzZWJmNDNlZWVlNjcxNzBmYjYifQ=="/>
  </w:docVars>
  <w:rsids>
    <w:rsidRoot w:val="2F0B3C62"/>
    <w:rsid w:val="005C4D2E"/>
    <w:rsid w:val="00E54D24"/>
    <w:rsid w:val="039B3DC0"/>
    <w:rsid w:val="06530982"/>
    <w:rsid w:val="06E93094"/>
    <w:rsid w:val="0B6E1DBA"/>
    <w:rsid w:val="0BF71DAF"/>
    <w:rsid w:val="0DA33F9D"/>
    <w:rsid w:val="0EF80318"/>
    <w:rsid w:val="13EB044B"/>
    <w:rsid w:val="17400AAE"/>
    <w:rsid w:val="1BAF6202"/>
    <w:rsid w:val="1FA53BA4"/>
    <w:rsid w:val="20A26336"/>
    <w:rsid w:val="2964062C"/>
    <w:rsid w:val="2A043BBD"/>
    <w:rsid w:val="2A1A518F"/>
    <w:rsid w:val="2B471FB3"/>
    <w:rsid w:val="2C7E7C57"/>
    <w:rsid w:val="2DDD6BFF"/>
    <w:rsid w:val="2E2E745B"/>
    <w:rsid w:val="2F0B3C62"/>
    <w:rsid w:val="2F566C69"/>
    <w:rsid w:val="30703D5A"/>
    <w:rsid w:val="30C45E54"/>
    <w:rsid w:val="347100A1"/>
    <w:rsid w:val="35D54660"/>
    <w:rsid w:val="366C6D72"/>
    <w:rsid w:val="39E11825"/>
    <w:rsid w:val="3AEE2DBF"/>
    <w:rsid w:val="3D361E88"/>
    <w:rsid w:val="3DFC4E7F"/>
    <w:rsid w:val="425D7EB7"/>
    <w:rsid w:val="42B9333F"/>
    <w:rsid w:val="42D71A17"/>
    <w:rsid w:val="43784FA8"/>
    <w:rsid w:val="45521829"/>
    <w:rsid w:val="4D1F46E6"/>
    <w:rsid w:val="4E944C60"/>
    <w:rsid w:val="4FC11A85"/>
    <w:rsid w:val="54253E18"/>
    <w:rsid w:val="55674E7D"/>
    <w:rsid w:val="55F36710"/>
    <w:rsid w:val="5B351579"/>
    <w:rsid w:val="5CD728E8"/>
    <w:rsid w:val="5EE237C6"/>
    <w:rsid w:val="617050B9"/>
    <w:rsid w:val="62083543"/>
    <w:rsid w:val="62E95123"/>
    <w:rsid w:val="66C20165"/>
    <w:rsid w:val="676A25AA"/>
    <w:rsid w:val="692844CB"/>
    <w:rsid w:val="6AB73D58"/>
    <w:rsid w:val="6D01750D"/>
    <w:rsid w:val="6E26547D"/>
    <w:rsid w:val="6E4C2A0A"/>
    <w:rsid w:val="6FC34F4E"/>
    <w:rsid w:val="72C60FDD"/>
    <w:rsid w:val="743B1556"/>
    <w:rsid w:val="74730CF0"/>
    <w:rsid w:val="7B914152"/>
    <w:rsid w:val="7C50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">
    <w:name w:val="index 5"/>
    <w:basedOn w:val="1"/>
    <w:next w:val="1"/>
    <w:qFormat/>
    <w:uiPriority w:val="0"/>
    <w:pPr>
      <w:ind w:left="1680"/>
    </w:pPr>
    <w:rPr>
      <w:szCs w:val="22"/>
    </w:rPr>
  </w:style>
  <w:style w:type="paragraph" w:styleId="4">
    <w:name w:val="footer"/>
    <w:basedOn w:val="1"/>
    <w:next w:val="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275</Characters>
  <Lines>0</Lines>
  <Paragraphs>0</Paragraphs>
  <TotalTime>0</TotalTime>
  <ScaleCrop>false</ScaleCrop>
  <LinksUpToDate>false</LinksUpToDate>
  <CharactersWithSpaces>380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2022-12-31T04:57:00Z</dcterms:created>
  <dc:creator>Captain</dc:creator>
  <cp:lastModifiedBy>Captain</cp:lastModifiedBy>
  <dcterms:modified xsi:type="dcterms:W3CDTF">2022-12-31T06:50:29Z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4DC7512CA50B42AC842829110E50C7D6</vt:lpwstr>
  </property>
</Properties>
</file>